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>Оксфордский университет — университет, расположенный в городе Оксфорд, графстве Оксфордшир, Великобритания. Занимает второе место в списке самых старых университетов Европы, старейший англоязычный университет в мире, а также первый университет в Великобритании.</w:t>
      </w:r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r w:rsidRPr="004F50F8">
        <w:rPr>
          <w:rFonts w:ascii="Times New Roman" w:hAnsi="Times New Roman" w:cs="Times New Roman"/>
          <w:b/>
          <w:sz w:val="24"/>
          <w:szCs w:val="24"/>
        </w:rPr>
        <w:t>Приём в университет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 xml:space="preserve">В октябре-ноябре перед планируемым началом года обучения, абитуриенты подают заявления в колледжи. Специальная комиссия рассматривает оценки (только отличные,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A-level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), рекомендательные письма, проводит собеседования. </w:t>
      </w:r>
      <w:proofErr w:type="gramStart"/>
      <w:r w:rsidRPr="004F50F8">
        <w:rPr>
          <w:rFonts w:ascii="Times New Roman" w:hAnsi="Times New Roman" w:cs="Times New Roman"/>
          <w:sz w:val="24"/>
          <w:szCs w:val="24"/>
        </w:rPr>
        <w:t xml:space="preserve">Не допускается подача заявлений в один и тот же год одновременно в Оксфордский и Кембриджский университеты. </w:t>
      </w:r>
      <w:proofErr w:type="gramEnd"/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r w:rsidRPr="004F50F8">
        <w:rPr>
          <w:rFonts w:ascii="Times New Roman" w:hAnsi="Times New Roman" w:cs="Times New Roman"/>
          <w:b/>
          <w:sz w:val="24"/>
          <w:szCs w:val="24"/>
        </w:rPr>
        <w:t>Структура университета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>Университет состоит из 38 колледжей, а также 6 общежитий. Экзамены, большинство лекций и лабораторных занятий организованы централизованно, а колледжи проводят индивидуальные занятия со студентами и семинары.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>Сейчас в Оксфорде учится более 20 тысяч студентов, около четверти из них — иностранные. Женщин в Оксфорд начали принимать только в 1920-х гг., однако уже в 70-х было отменено раздельное обучение.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 xml:space="preserve">Штат преподавателей Оксфорда огромен — почти 4 тысячи человек, из них 70 — члены Королевского общества, более 100 — члены Британской Академии. Оксфорд использует в обучении уникальную систему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 — над каждым студентом учреждается персональная опека специалистом по выбранной специальности.</w:t>
      </w:r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r w:rsidRPr="004F50F8">
        <w:rPr>
          <w:rFonts w:ascii="Times New Roman" w:hAnsi="Times New Roman" w:cs="Times New Roman"/>
          <w:b/>
          <w:sz w:val="24"/>
          <w:szCs w:val="24"/>
        </w:rPr>
        <w:t>Знаменитые выпускники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 xml:space="preserve">Среди преподавателей и выпускников Оксфорда – 40 нобелевских лауреатов, 25 британских премьер-министров, 6 королей, 50 олимпийских медалистов, около 20 управляющих 100 крупнейших бизнесов мира, тысячи ведущих политиков, ученых, людей литературы и искусства. Здесь проходили обучение и преподавали такие знаменитые фигуры как Маргарит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>, Тони Блэр, и многие другие. Оксфордский университет оставил след и в истории русской науки и литературы. Почетные степени университета получили такие русские литераторы, как И. Тургенев, К. Чуковский, А. Ахматова и др.</w:t>
      </w:r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r w:rsidRPr="004F50F8">
        <w:rPr>
          <w:rFonts w:ascii="Times New Roman" w:hAnsi="Times New Roman" w:cs="Times New Roman"/>
          <w:b/>
          <w:sz w:val="24"/>
          <w:szCs w:val="24"/>
        </w:rPr>
        <w:t>Традиции Оксфорда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 xml:space="preserve">Каждый поступивший студент получит уникальную возможность стать частью многовековой академической жизни Оксфордского университета, с ее необычными и ни на что не похожими традициями. Так, к примеру, в некоторых консервативных колледжах в столовую пускают только лишь в официальной одежде, состоящей из темного костюма, студенческой мантии и четырехугольной шапки с кисточкой. При поступлении в Оксфорд каждый студент по традиции обязан пройти обряд матрикуляции, заключающийся в произношении клятвы студента на латыни перед канцлерами университета. Не менее торжественна и процедура выпуска, в ходе которой студент также произносит клятву на </w:t>
      </w:r>
      <w:r w:rsidRPr="004F50F8">
        <w:rPr>
          <w:rFonts w:ascii="Times New Roman" w:hAnsi="Times New Roman" w:cs="Times New Roman"/>
          <w:sz w:val="24"/>
          <w:szCs w:val="24"/>
        </w:rPr>
        <w:lastRenderedPageBreak/>
        <w:t xml:space="preserve">латыни и меняет свою старую мантию </w:t>
      </w:r>
      <w:proofErr w:type="gramStart"/>
      <w:r w:rsidRPr="004F50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50F8">
        <w:rPr>
          <w:rFonts w:ascii="Times New Roman" w:hAnsi="Times New Roman" w:cs="Times New Roman"/>
          <w:sz w:val="24"/>
          <w:szCs w:val="24"/>
        </w:rPr>
        <w:t xml:space="preserve"> новую, соответствующую полученной им новой степени. </w:t>
      </w:r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r w:rsidRPr="004F50F8">
        <w:rPr>
          <w:rFonts w:ascii="Times New Roman" w:hAnsi="Times New Roman" w:cs="Times New Roman"/>
          <w:b/>
          <w:sz w:val="24"/>
          <w:szCs w:val="24"/>
        </w:rPr>
        <w:t>Стипендии и гранты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>Университет стабильно занимает лидирующие позиции в рейтинге лучших университетов мира, иногда уступая, а иногда обгоняя своих ближайших конкурентов – Кембридж и Гарвард. Ежегодно миллионы туристов съезжаются, чтобы посмотреть традиционный оксфордский майский праздник (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), увидеть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Крайст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 Черч колледж, где снимался «Гарри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>» и была написана «Алиса в стране чудес» и насладиться средневековой атмосферой уникального древнего университета.</w:t>
      </w:r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50F8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gramEnd"/>
      <w:r w:rsidRPr="004F50F8">
        <w:rPr>
          <w:rFonts w:ascii="Times New Roman" w:hAnsi="Times New Roman" w:cs="Times New Roman"/>
          <w:b/>
          <w:sz w:val="24"/>
          <w:szCs w:val="24"/>
        </w:rPr>
        <w:t xml:space="preserve"> процесс в Оксфорде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>Учебный год в Оксфорде начинается в октябре и делится на три семестра</w:t>
      </w:r>
      <w:proofErr w:type="gramStart"/>
      <w:r w:rsidRPr="004F50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Миклмасс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 (осенний), Хилари (зимний) и Тринити (весенний). В течение года студент посещает лекции, семинары, практические и лабораторные занятия, а также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тьюториэлз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 – особые индивидуальные занятия с преподавателем.</w:t>
      </w:r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r w:rsidRPr="004F50F8">
        <w:rPr>
          <w:rFonts w:ascii="Times New Roman" w:hAnsi="Times New Roman" w:cs="Times New Roman"/>
          <w:b/>
          <w:sz w:val="24"/>
          <w:szCs w:val="24"/>
        </w:rPr>
        <w:t>Кампус Оксфорда</w:t>
      </w:r>
    </w:p>
    <w:p w:rsidR="004F50F8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>Университетский кампус, поделенный на исследовательские центры, институты, факультеты, колледжи, библиотеки и общежития, занимает значительную часть центрального Оксфорда. Любителей прогулок на чистом воздухе ждут многочисленные парки и сады, самым крупным из которых является знаменитый Университетский парк.</w:t>
      </w:r>
    </w:p>
    <w:p w:rsidR="004F50F8" w:rsidRPr="004F50F8" w:rsidRDefault="004F50F8" w:rsidP="004F50F8">
      <w:pPr>
        <w:rPr>
          <w:rFonts w:ascii="Times New Roman" w:hAnsi="Times New Roman" w:cs="Times New Roman"/>
          <w:b/>
          <w:sz w:val="24"/>
          <w:szCs w:val="24"/>
        </w:rPr>
      </w:pPr>
      <w:r w:rsidRPr="004F50F8">
        <w:rPr>
          <w:rFonts w:ascii="Times New Roman" w:hAnsi="Times New Roman" w:cs="Times New Roman"/>
          <w:b/>
          <w:sz w:val="24"/>
          <w:szCs w:val="24"/>
        </w:rPr>
        <w:t>Библиотеки и музеи</w:t>
      </w:r>
    </w:p>
    <w:p w:rsidR="00C4538D" w:rsidRPr="004F50F8" w:rsidRDefault="004F50F8" w:rsidP="004F50F8">
      <w:pPr>
        <w:rPr>
          <w:rFonts w:ascii="Times New Roman" w:hAnsi="Times New Roman" w:cs="Times New Roman"/>
          <w:sz w:val="24"/>
          <w:szCs w:val="24"/>
        </w:rPr>
      </w:pPr>
      <w:r w:rsidRPr="004F50F8">
        <w:rPr>
          <w:rFonts w:ascii="Times New Roman" w:hAnsi="Times New Roman" w:cs="Times New Roman"/>
          <w:sz w:val="24"/>
          <w:szCs w:val="24"/>
        </w:rPr>
        <w:t xml:space="preserve">В Оксфорде более сотни общих и специализированных библиотек, самой важной из которых является основанная еще в XVI веке </w:t>
      </w:r>
      <w:proofErr w:type="spellStart"/>
      <w:r w:rsidRPr="004F50F8">
        <w:rPr>
          <w:rFonts w:ascii="Times New Roman" w:hAnsi="Times New Roman" w:cs="Times New Roman"/>
          <w:sz w:val="24"/>
          <w:szCs w:val="24"/>
        </w:rPr>
        <w:t>Бодлеянская</w:t>
      </w:r>
      <w:proofErr w:type="spellEnd"/>
      <w:r w:rsidRPr="004F50F8">
        <w:rPr>
          <w:rFonts w:ascii="Times New Roman" w:hAnsi="Times New Roman" w:cs="Times New Roman"/>
          <w:sz w:val="24"/>
          <w:szCs w:val="24"/>
        </w:rPr>
        <w:t xml:space="preserve"> библиотека, богатейшие коллекции которой содержат уникальные рукописи, древние книги, а также последние научные публикации на любую тему. Для любителей русской литературы открыта Тэйлорианская славянская библиотека, где можно ознакомиться не только с научными публикациями по славистике, но и с последними новинками художественной литературы. В Оксфорде также расположены одни из лучших британских музеев, из которых следует особо выделить Ашмолейский музей,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F50F8">
        <w:rPr>
          <w:rFonts w:ascii="Times New Roman" w:hAnsi="Times New Roman" w:cs="Times New Roman"/>
          <w:sz w:val="24"/>
          <w:szCs w:val="24"/>
        </w:rPr>
        <w:t>узей естественной истории и природы, а также этнографический и антропологический музей Питт Риверс. Посещение музеев, парков и библиотек бесплатно.</w:t>
      </w:r>
    </w:p>
    <w:sectPr w:rsidR="00C4538D" w:rsidRPr="004F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F50F8"/>
    <w:rsid w:val="004F50F8"/>
    <w:rsid w:val="00C4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2013-11-11T22:21:00Z</dcterms:created>
  <dcterms:modified xsi:type="dcterms:W3CDTF">2013-11-11T22:31:00Z</dcterms:modified>
</cp:coreProperties>
</file>